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27A0426C" w:rsidR="00C76EBD" w:rsidRDefault="00D70797" w:rsidP="00D70797">
      <w:pPr>
        <w:pStyle w:val="BodyText"/>
        <w:jc w:val="center"/>
        <w:rPr>
          <w:b/>
          <w:sz w:val="36"/>
          <w:szCs w:val="36"/>
        </w:rPr>
      </w:pPr>
      <w:r w:rsidRPr="00D70797">
        <w:rPr>
          <w:b/>
          <w:sz w:val="36"/>
          <w:szCs w:val="36"/>
        </w:rPr>
        <w:t>Oakridge Parks &amp; Community Services Committee</w:t>
      </w:r>
    </w:p>
    <w:p w14:paraId="3FAFDEBD" w14:textId="71633C47" w:rsidR="00A94506" w:rsidRDefault="004522EF" w:rsidP="00D70797">
      <w:pPr>
        <w:pStyle w:val="BodyText"/>
        <w:jc w:val="center"/>
        <w:rPr>
          <w:b/>
          <w:sz w:val="36"/>
          <w:szCs w:val="36"/>
        </w:rPr>
      </w:pPr>
      <w:r w:rsidRPr="004522EF">
        <w:rPr>
          <w:b/>
          <w:sz w:val="36"/>
          <w:szCs w:val="36"/>
        </w:rPr>
        <w:t xml:space="preserve">Monday </w:t>
      </w:r>
      <w:r w:rsidR="00A4093F">
        <w:rPr>
          <w:b/>
          <w:sz w:val="36"/>
          <w:szCs w:val="36"/>
        </w:rPr>
        <w:t>June 12</w:t>
      </w:r>
      <w:r w:rsidR="00936458">
        <w:rPr>
          <w:b/>
          <w:sz w:val="36"/>
          <w:szCs w:val="36"/>
        </w:rPr>
        <w:t xml:space="preserve">, </w:t>
      </w:r>
      <w:r w:rsidRPr="004522EF">
        <w:rPr>
          <w:b/>
          <w:sz w:val="36"/>
          <w:szCs w:val="36"/>
        </w:rPr>
        <w:t>2023 at 5:30 p.m.</w:t>
      </w: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60393261" w14:textId="77777777" w:rsidR="00865E0C" w:rsidRPr="00A94506" w:rsidRDefault="00865E0C" w:rsidP="00865E0C">
      <w:pPr>
        <w:pStyle w:val="ListParagraph"/>
        <w:tabs>
          <w:tab w:val="left" w:pos="1258"/>
        </w:tabs>
        <w:spacing w:before="47"/>
        <w:ind w:left="1258" w:firstLine="0"/>
        <w:rPr>
          <w:sz w:val="28"/>
          <w:szCs w:val="28"/>
        </w:rPr>
      </w:pPr>
    </w:p>
    <w:p w14:paraId="6E65CF15" w14:textId="4C74E0C5" w:rsidR="00C76EBD" w:rsidRDefault="00150901">
      <w:pPr>
        <w:pStyle w:val="Heading1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sz w:val="28"/>
          <w:szCs w:val="28"/>
        </w:rPr>
        <w:t>Old</w:t>
      </w:r>
      <w:r w:rsidRPr="00A94506">
        <w:rPr>
          <w:spacing w:val="-9"/>
          <w:sz w:val="28"/>
          <w:szCs w:val="28"/>
        </w:rPr>
        <w:t xml:space="preserve"> </w:t>
      </w:r>
      <w:r w:rsidR="00DC52D3" w:rsidRPr="00A94506">
        <w:rPr>
          <w:spacing w:val="-9"/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5CBA4DD6" w14:textId="521DA066" w:rsidR="00FF300D" w:rsidRDefault="00936458" w:rsidP="00FF300D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Pump Track</w:t>
      </w:r>
      <w:r w:rsidR="00A4093F">
        <w:rPr>
          <w:b w:val="0"/>
          <w:bCs w:val="0"/>
          <w:sz w:val="28"/>
          <w:szCs w:val="28"/>
        </w:rPr>
        <w:t xml:space="preserve"> Discussion with Tom Lyons </w:t>
      </w:r>
    </w:p>
    <w:p w14:paraId="559F3E2C" w14:textId="1767C5AB" w:rsidR="00A4093F" w:rsidRPr="00AD3415" w:rsidRDefault="00A4093F" w:rsidP="00AD34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4093F">
        <w:rPr>
          <w:sz w:val="28"/>
          <w:szCs w:val="28"/>
        </w:rPr>
        <w:t xml:space="preserve">Set a date to tour Horton Park with Harrison Holmes </w:t>
      </w:r>
    </w:p>
    <w:p w14:paraId="4A3E665C" w14:textId="70D8E923" w:rsidR="00865E0C" w:rsidRPr="00A94506" w:rsidRDefault="00865E0C" w:rsidP="00865E0C">
      <w:pPr>
        <w:pStyle w:val="Heading1"/>
        <w:tabs>
          <w:tab w:val="left" w:pos="423"/>
        </w:tabs>
        <w:spacing w:before="43"/>
        <w:ind w:left="1258" w:firstLine="0"/>
        <w:rPr>
          <w:sz w:val="28"/>
          <w:szCs w:val="28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5847A882" w14:textId="331BB8D3" w:rsidR="00EF61F8" w:rsidRDefault="00A4093F" w:rsidP="00DD6B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Lane ACT Transportation Priorities </w:t>
      </w:r>
    </w:p>
    <w:p w14:paraId="3D3EA3DA" w14:textId="373E0C8D" w:rsidR="00AF0264" w:rsidRDefault="00A4093F" w:rsidP="00AF02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we offering for Corporate Sponsorship for Banner Amphitheater </w:t>
      </w:r>
    </w:p>
    <w:p w14:paraId="627454BD" w14:textId="486CFEF7" w:rsidR="00A4093F" w:rsidRDefault="00A4093F" w:rsidP="00AF02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Action and follow-up on GWP Clean-up</w:t>
      </w:r>
    </w:p>
    <w:p w14:paraId="187E2A04" w14:textId="38E6E4F1" w:rsidR="00A4093F" w:rsidRPr="00AF0264" w:rsidRDefault="00A4093F" w:rsidP="00AF02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Garden Watering Schedule </w:t>
      </w:r>
    </w:p>
    <w:p w14:paraId="12975EC2" w14:textId="77777777" w:rsidR="00D70797" w:rsidRPr="00A94506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28"/>
          <w:szCs w:val="28"/>
        </w:rPr>
      </w:pPr>
    </w:p>
    <w:p w14:paraId="06F9A2D8" w14:textId="652D5D98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</w:t>
      </w:r>
      <w:r w:rsidR="00D70797" w:rsidRPr="00A94506">
        <w:rPr>
          <w:b/>
          <w:sz w:val="28"/>
          <w:szCs w:val="28"/>
        </w:rPr>
        <w:t>s</w:t>
      </w:r>
      <w:r w:rsidRPr="00A94506">
        <w:rPr>
          <w:b/>
          <w:sz w:val="28"/>
          <w:szCs w:val="28"/>
        </w:rPr>
        <w:t>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78F4619B" w14:textId="0784B7EB" w:rsidR="004522EF" w:rsidRDefault="004522EF" w:rsidP="00DD6B22">
      <w:pPr>
        <w:pStyle w:val="BodyText"/>
        <w:spacing w:before="7"/>
        <w:rPr>
          <w:bCs/>
          <w:spacing w:val="-2"/>
          <w:sz w:val="28"/>
          <w:szCs w:val="28"/>
        </w:rPr>
      </w:pPr>
      <w:r w:rsidRPr="004522EF">
        <w:rPr>
          <w:bCs/>
          <w:spacing w:val="-2"/>
          <w:sz w:val="28"/>
          <w:szCs w:val="28"/>
        </w:rPr>
        <w:t xml:space="preserve">MONDAY </w:t>
      </w:r>
      <w:r w:rsidR="00936458">
        <w:rPr>
          <w:bCs/>
          <w:spacing w:val="-2"/>
          <w:sz w:val="28"/>
          <w:szCs w:val="28"/>
        </w:rPr>
        <w:t>Ju</w:t>
      </w:r>
      <w:r w:rsidRPr="004522EF">
        <w:rPr>
          <w:bCs/>
          <w:spacing w:val="-2"/>
          <w:sz w:val="28"/>
          <w:szCs w:val="28"/>
        </w:rPr>
        <w:t>, 2023 AT 5:30 P.M.</w:t>
      </w:r>
    </w:p>
    <w:p w14:paraId="7404F13C" w14:textId="77777777" w:rsidR="00865E0C" w:rsidRDefault="00865E0C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396EAD4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Meeting at City Hall </w:t>
      </w:r>
      <w:r w:rsidR="00865E0C">
        <w:rPr>
          <w:b w:val="0"/>
          <w:bCs w:val="0"/>
        </w:rPr>
        <w:t xml:space="preserve">Conference Room </w:t>
      </w:r>
      <w:r w:rsidRPr="00D70797">
        <w:rPr>
          <w:b w:val="0"/>
          <w:bCs w:val="0"/>
        </w:rPr>
        <w:t>and via Zoom link:</w:t>
      </w:r>
    </w:p>
    <w:p w14:paraId="3711187B" w14:textId="23F75B00" w:rsidR="00C76EBD" w:rsidRPr="008D7DB2" w:rsidRDefault="00000000" w:rsidP="00D70797">
      <w:pPr>
        <w:pStyle w:val="BodyText"/>
        <w:spacing w:before="47"/>
        <w:rPr>
          <w:rFonts w:ascii="Lato" w:hAnsi="Lato"/>
          <w:color w:val="232333"/>
          <w:sz w:val="32"/>
          <w:szCs w:val="32"/>
          <w:shd w:val="clear" w:color="auto" w:fill="FFFFFF"/>
        </w:rPr>
      </w:pPr>
      <w:hyperlink r:id="rId8" w:history="1">
        <w:r w:rsidR="003F34D1" w:rsidRPr="008D7DB2">
          <w:rPr>
            <w:rStyle w:val="Hyperlink"/>
            <w:rFonts w:ascii="Lato" w:hAnsi="Lato"/>
            <w:sz w:val="32"/>
            <w:szCs w:val="32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Pr="00696911" w:rsidRDefault="00150901" w:rsidP="00A44EF2">
      <w:pPr>
        <w:pStyle w:val="BodyText"/>
        <w:spacing w:before="94" w:line="285" w:lineRule="auto"/>
        <w:ind w:left="180" w:right="6528"/>
        <w:rPr>
          <w:color w:val="202020"/>
        </w:rPr>
      </w:pPr>
      <w:r>
        <w:rPr>
          <w:color w:val="202020"/>
        </w:rPr>
        <w:t xml:space="preserve">Meeting ID: </w:t>
      </w:r>
      <w:r w:rsidRPr="00D70797">
        <w:rPr>
          <w:b/>
          <w:bCs/>
          <w:color w:val="202020"/>
        </w:rPr>
        <w:t>366 431 1610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>Dial</w:t>
      </w:r>
      <w:r>
        <w:rPr>
          <w:color w:val="202020"/>
          <w:spacing w:val="-2"/>
        </w:rPr>
        <w:t xml:space="preserve"> </w:t>
      </w:r>
      <w:r w:rsidR="00D70797">
        <w:rPr>
          <w:color w:val="202020"/>
        </w:rPr>
        <w:t xml:space="preserve">in: </w:t>
      </w:r>
      <w:r>
        <w:rPr>
          <w:color w:val="202020"/>
        </w:rPr>
        <w:t>669</w:t>
      </w:r>
      <w:r w:rsidR="00D70797">
        <w:rPr>
          <w:color w:val="202020"/>
          <w:spacing w:val="-2"/>
        </w:rPr>
        <w:t>-</w:t>
      </w:r>
      <w:r>
        <w:rPr>
          <w:color w:val="202020"/>
        </w:rPr>
        <w:t>900</w:t>
      </w:r>
      <w:r w:rsidR="00D70797">
        <w:rPr>
          <w:color w:val="202020"/>
        </w:rPr>
        <w:t>-</w:t>
      </w:r>
      <w:r>
        <w:rPr>
          <w:color w:val="202020"/>
        </w:rPr>
        <w:t>9128</w:t>
      </w: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C777" w14:textId="77777777" w:rsidR="00282358" w:rsidRDefault="00282358" w:rsidP="008D7DB2">
      <w:r>
        <w:separator/>
      </w:r>
    </w:p>
  </w:endnote>
  <w:endnote w:type="continuationSeparator" w:id="0">
    <w:p w14:paraId="5ACFD4B7" w14:textId="77777777" w:rsidR="00282358" w:rsidRDefault="00282358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make arrangements,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01ED" w14:textId="77777777" w:rsidR="00282358" w:rsidRDefault="00282358" w:rsidP="008D7DB2">
      <w:r>
        <w:separator/>
      </w:r>
    </w:p>
  </w:footnote>
  <w:footnote w:type="continuationSeparator" w:id="0">
    <w:p w14:paraId="4CA0AA95" w14:textId="77777777" w:rsidR="00282358" w:rsidRDefault="00282358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EB1942"/>
    <w:multiLevelType w:val="multilevel"/>
    <w:tmpl w:val="57BC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243414">
    <w:abstractNumId w:val="0"/>
  </w:num>
  <w:num w:numId="2" w16cid:durableId="14347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00D7"/>
    <w:rsid w:val="000606CA"/>
    <w:rsid w:val="000E3B02"/>
    <w:rsid w:val="000F055D"/>
    <w:rsid w:val="0011293A"/>
    <w:rsid w:val="001159D7"/>
    <w:rsid w:val="001411BF"/>
    <w:rsid w:val="00150901"/>
    <w:rsid w:val="00162241"/>
    <w:rsid w:val="00166193"/>
    <w:rsid w:val="00252DE0"/>
    <w:rsid w:val="00263A92"/>
    <w:rsid w:val="00282358"/>
    <w:rsid w:val="00293227"/>
    <w:rsid w:val="002D09A8"/>
    <w:rsid w:val="003E468D"/>
    <w:rsid w:val="003F34D1"/>
    <w:rsid w:val="00443595"/>
    <w:rsid w:val="004522EF"/>
    <w:rsid w:val="0046025B"/>
    <w:rsid w:val="004E1BCF"/>
    <w:rsid w:val="005057B0"/>
    <w:rsid w:val="005256C4"/>
    <w:rsid w:val="005F0FBE"/>
    <w:rsid w:val="005F7FF9"/>
    <w:rsid w:val="00676A68"/>
    <w:rsid w:val="00696911"/>
    <w:rsid w:val="006D6E7B"/>
    <w:rsid w:val="00744548"/>
    <w:rsid w:val="00791E95"/>
    <w:rsid w:val="007A53B3"/>
    <w:rsid w:val="007E1DCD"/>
    <w:rsid w:val="007E727E"/>
    <w:rsid w:val="00865E0C"/>
    <w:rsid w:val="008D7DB2"/>
    <w:rsid w:val="00936458"/>
    <w:rsid w:val="00957718"/>
    <w:rsid w:val="009635A2"/>
    <w:rsid w:val="0096500E"/>
    <w:rsid w:val="00984A66"/>
    <w:rsid w:val="00995E3B"/>
    <w:rsid w:val="009A401B"/>
    <w:rsid w:val="009D2DA9"/>
    <w:rsid w:val="00A4093F"/>
    <w:rsid w:val="00A43542"/>
    <w:rsid w:val="00A44EF2"/>
    <w:rsid w:val="00A816A0"/>
    <w:rsid w:val="00A94506"/>
    <w:rsid w:val="00A95A0A"/>
    <w:rsid w:val="00AD3415"/>
    <w:rsid w:val="00AD55B0"/>
    <w:rsid w:val="00AF0264"/>
    <w:rsid w:val="00B60550"/>
    <w:rsid w:val="00B76440"/>
    <w:rsid w:val="00BE3AD2"/>
    <w:rsid w:val="00BE6D0C"/>
    <w:rsid w:val="00C3708D"/>
    <w:rsid w:val="00C76EBD"/>
    <w:rsid w:val="00CB4427"/>
    <w:rsid w:val="00D14E5C"/>
    <w:rsid w:val="00D21F0E"/>
    <w:rsid w:val="00D2380F"/>
    <w:rsid w:val="00D70797"/>
    <w:rsid w:val="00DC52D3"/>
    <w:rsid w:val="00DD6B22"/>
    <w:rsid w:val="00EB10A4"/>
    <w:rsid w:val="00EB4610"/>
    <w:rsid w:val="00EF61F8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Rick Zylstra</cp:lastModifiedBy>
  <cp:revision>2</cp:revision>
  <cp:lastPrinted>2023-01-06T22:29:00Z</cp:lastPrinted>
  <dcterms:created xsi:type="dcterms:W3CDTF">2023-06-09T17:41:00Z</dcterms:created>
  <dcterms:modified xsi:type="dcterms:W3CDTF">2023-06-09T17:41:00Z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